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9"/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9"/>
        <w:gridCol w:w="426"/>
        <w:gridCol w:w="1134"/>
        <w:gridCol w:w="1417"/>
      </w:tblGrid>
      <w:tr w:rsidR="004C57F6" w:rsidRPr="009A1E05" w:rsidTr="00191112">
        <w:trPr>
          <w:cantSplit/>
        </w:trPr>
        <w:tc>
          <w:tcPr>
            <w:tcW w:w="7229" w:type="dxa"/>
          </w:tcPr>
          <w:p w:rsidR="004C57F6" w:rsidRPr="009A1E05" w:rsidRDefault="004C57F6" w:rsidP="00191112"/>
          <w:p w:rsidR="004C57F6" w:rsidRPr="009A1E05" w:rsidRDefault="004C57F6" w:rsidP="00191112">
            <w:pPr>
              <w:jc w:val="center"/>
            </w:pPr>
            <w:r w:rsidRPr="009A1E05">
              <w:t>Муниципальное общеобразовательное учреждение –</w:t>
            </w:r>
          </w:p>
        </w:tc>
        <w:tc>
          <w:tcPr>
            <w:tcW w:w="1560" w:type="dxa"/>
            <w:gridSpan w:val="2"/>
          </w:tcPr>
          <w:p w:rsidR="004C57F6" w:rsidRPr="009A1E05" w:rsidRDefault="004C57F6" w:rsidP="0019111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F6" w:rsidRPr="009A1E05" w:rsidRDefault="004C57F6" w:rsidP="00191112">
            <w:pPr>
              <w:jc w:val="center"/>
            </w:pPr>
            <w:r w:rsidRPr="009A1E05">
              <w:t>Код</w:t>
            </w:r>
          </w:p>
        </w:tc>
      </w:tr>
      <w:tr w:rsidR="004C57F6" w:rsidRPr="009A1E05" w:rsidTr="00191112">
        <w:trPr>
          <w:cantSplit/>
        </w:trPr>
        <w:tc>
          <w:tcPr>
            <w:tcW w:w="7229" w:type="dxa"/>
          </w:tcPr>
          <w:p w:rsidR="004C57F6" w:rsidRPr="009A1E05" w:rsidRDefault="004C57F6" w:rsidP="00191112">
            <w:pPr>
              <w:jc w:val="center"/>
            </w:pPr>
            <w:r w:rsidRPr="009A1E05">
              <w:t xml:space="preserve">Средняя общеобразовательная школа </w:t>
            </w:r>
            <w:proofErr w:type="spellStart"/>
            <w:r w:rsidRPr="009A1E05">
              <w:t>с</w:t>
            </w:r>
            <w:proofErr w:type="gramStart"/>
            <w:r w:rsidRPr="009A1E05">
              <w:t>.Н</w:t>
            </w:r>
            <w:proofErr w:type="gramEnd"/>
            <w:r w:rsidRPr="009A1E05">
              <w:t>овоселовка</w:t>
            </w:r>
            <w:proofErr w:type="spellEnd"/>
          </w:p>
        </w:tc>
        <w:tc>
          <w:tcPr>
            <w:tcW w:w="1560" w:type="dxa"/>
            <w:gridSpan w:val="2"/>
            <w:vAlign w:val="bottom"/>
          </w:tcPr>
          <w:p w:rsidR="004C57F6" w:rsidRPr="009A1E05" w:rsidRDefault="004C57F6" w:rsidP="00191112">
            <w:r w:rsidRPr="009A1E05"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F6" w:rsidRPr="009A1E05" w:rsidRDefault="004C57F6" w:rsidP="00191112">
            <w:pPr>
              <w:jc w:val="center"/>
            </w:pPr>
            <w:r w:rsidRPr="009A1E05">
              <w:t>0301005</w:t>
            </w:r>
          </w:p>
        </w:tc>
      </w:tr>
      <w:tr w:rsidR="004C57F6" w:rsidRPr="009A1E05" w:rsidTr="00191112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7F6" w:rsidRPr="009A1E05" w:rsidRDefault="004C57F6" w:rsidP="00191112">
            <w:pPr>
              <w:jc w:val="center"/>
            </w:pPr>
            <w:proofErr w:type="spellStart"/>
            <w:r w:rsidRPr="009A1E05">
              <w:t>Екатериновского</w:t>
            </w:r>
            <w:proofErr w:type="spellEnd"/>
            <w:r w:rsidRPr="009A1E05">
              <w:t xml:space="preserve"> района</w:t>
            </w:r>
          </w:p>
        </w:tc>
        <w:tc>
          <w:tcPr>
            <w:tcW w:w="1134" w:type="dxa"/>
            <w:vAlign w:val="bottom"/>
          </w:tcPr>
          <w:p w:rsidR="004C57F6" w:rsidRPr="009A1E05" w:rsidRDefault="004C57F6" w:rsidP="00191112">
            <w:pPr>
              <w:ind w:left="114"/>
            </w:pPr>
            <w:r w:rsidRPr="009A1E05"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F6" w:rsidRPr="009A1E05" w:rsidRDefault="004C57F6" w:rsidP="00191112">
            <w:pPr>
              <w:jc w:val="center"/>
            </w:pPr>
            <w:r w:rsidRPr="009A1E05">
              <w:t>47742743</w:t>
            </w:r>
          </w:p>
        </w:tc>
      </w:tr>
    </w:tbl>
    <w:p w:rsidR="004C57F6" w:rsidRDefault="004C57F6" w:rsidP="004C57F6">
      <w:pPr>
        <w:rPr>
          <w:sz w:val="28"/>
          <w:szCs w:val="28"/>
        </w:rPr>
      </w:pPr>
    </w:p>
    <w:p w:rsidR="004C57F6" w:rsidRPr="00103E23" w:rsidRDefault="004C57F6" w:rsidP="004C57F6">
      <w:pPr>
        <w:rPr>
          <w:sz w:val="28"/>
          <w:szCs w:val="28"/>
        </w:rPr>
      </w:pPr>
    </w:p>
    <w:tbl>
      <w:tblPr>
        <w:tblpPr w:leftFromText="180" w:rightFromText="180" w:vertAnchor="text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644"/>
        <w:gridCol w:w="1616"/>
      </w:tblGrid>
      <w:tr w:rsidR="004C57F6" w:rsidRPr="009A1E05" w:rsidTr="0019111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C57F6" w:rsidRPr="009A1E05" w:rsidRDefault="004C57F6" w:rsidP="00191112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F6" w:rsidRPr="009A1E05" w:rsidRDefault="004C57F6" w:rsidP="00191112">
            <w:pPr>
              <w:jc w:val="center"/>
            </w:pPr>
            <w:r w:rsidRPr="009A1E05"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F6" w:rsidRPr="009A1E05" w:rsidRDefault="004C57F6" w:rsidP="00191112">
            <w:pPr>
              <w:jc w:val="center"/>
            </w:pPr>
            <w:r w:rsidRPr="009A1E05">
              <w:t>Дата составления</w:t>
            </w:r>
          </w:p>
        </w:tc>
      </w:tr>
      <w:tr w:rsidR="004C57F6" w:rsidRPr="009A1E05" w:rsidTr="0019111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C57F6" w:rsidRPr="009A1E05" w:rsidRDefault="004C57F6" w:rsidP="00191112">
            <w:pPr>
              <w:ind w:right="113"/>
              <w:jc w:val="right"/>
              <w:rPr>
                <w:b/>
              </w:rPr>
            </w:pPr>
            <w:r w:rsidRPr="009A1E05">
              <w:rPr>
                <w:b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F6" w:rsidRPr="009A1E05" w:rsidRDefault="006F5CA9" w:rsidP="00191112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F6" w:rsidRPr="009A1E05" w:rsidRDefault="006F5CA9" w:rsidP="00191112">
            <w:pPr>
              <w:jc w:val="center"/>
              <w:rPr>
                <w:b/>
              </w:rPr>
            </w:pPr>
            <w:r>
              <w:rPr>
                <w:b/>
              </w:rPr>
              <w:t>29.09.2022</w:t>
            </w:r>
            <w:r w:rsidR="004C57F6" w:rsidRPr="009A1E05">
              <w:rPr>
                <w:b/>
              </w:rPr>
              <w:t>г</w:t>
            </w:r>
          </w:p>
        </w:tc>
      </w:tr>
    </w:tbl>
    <w:p w:rsidR="004C57F6" w:rsidRDefault="004C57F6" w:rsidP="004C57F6">
      <w:pPr>
        <w:tabs>
          <w:tab w:val="left" w:pos="9465"/>
        </w:tabs>
      </w:pPr>
    </w:p>
    <w:p w:rsidR="004C57F6" w:rsidRDefault="004C57F6"/>
    <w:p w:rsidR="004C57F6" w:rsidRDefault="004C57F6" w:rsidP="004C57F6">
      <w:pPr>
        <w:pStyle w:val="a3"/>
      </w:pPr>
      <w:r>
        <w:rPr>
          <w:sz w:val="21"/>
          <w:szCs w:val="21"/>
        </w:rPr>
        <w:t>О создании комиссии по осуществлению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 xml:space="preserve">родительского контроля за питанием </w:t>
      </w:r>
      <w:proofErr w:type="gramStart"/>
      <w:r>
        <w:rPr>
          <w:sz w:val="21"/>
          <w:szCs w:val="21"/>
        </w:rPr>
        <w:t>обучающихся</w:t>
      </w:r>
      <w:proofErr w:type="gramEnd"/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> 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>
        <w:rPr>
          <w:sz w:val="21"/>
          <w:szCs w:val="21"/>
        </w:rPr>
        <w:t>Роспотребнадзора</w:t>
      </w:r>
      <w:proofErr w:type="spellEnd"/>
      <w:r>
        <w:rPr>
          <w:sz w:val="21"/>
          <w:szCs w:val="21"/>
        </w:rPr>
        <w:t xml:space="preserve"> Российской Федерации «Родительский </w:t>
      </w:r>
      <w:proofErr w:type="gramStart"/>
      <w:r>
        <w:rPr>
          <w:sz w:val="21"/>
          <w:szCs w:val="21"/>
        </w:rPr>
        <w:t>контроль за</w:t>
      </w:r>
      <w:proofErr w:type="gramEnd"/>
      <w:r>
        <w:rPr>
          <w:sz w:val="21"/>
          <w:szCs w:val="21"/>
        </w:rPr>
        <w:t xml:space="preserve"> организацией горячего питания детей в общеобразовательных организациях»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>ПРИКАЗЫВАЮ: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> 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>1. Создать комиссию по проведению мероприятий родительского контроля за организацией горячего питания о</w:t>
      </w:r>
      <w:r w:rsidR="006F5CA9">
        <w:rPr>
          <w:sz w:val="21"/>
          <w:szCs w:val="21"/>
        </w:rPr>
        <w:t xml:space="preserve">бучающихся МОУ СОШ </w:t>
      </w:r>
      <w:proofErr w:type="spellStart"/>
      <w:r w:rsidR="006F5CA9">
        <w:rPr>
          <w:sz w:val="21"/>
          <w:szCs w:val="21"/>
        </w:rPr>
        <w:t>с</w:t>
      </w:r>
      <w:proofErr w:type="gramStart"/>
      <w:r w:rsidR="006F5CA9">
        <w:rPr>
          <w:sz w:val="21"/>
          <w:szCs w:val="21"/>
        </w:rPr>
        <w:t>.Н</w:t>
      </w:r>
      <w:proofErr w:type="gramEnd"/>
      <w:r w:rsidR="006F5CA9">
        <w:rPr>
          <w:sz w:val="21"/>
          <w:szCs w:val="21"/>
        </w:rPr>
        <w:t>овоселовка</w:t>
      </w:r>
      <w:proofErr w:type="spellEnd"/>
      <w:r w:rsidR="006F5CA9">
        <w:rPr>
          <w:sz w:val="21"/>
          <w:szCs w:val="21"/>
        </w:rPr>
        <w:t xml:space="preserve"> в 2022-2023</w:t>
      </w:r>
      <w:r>
        <w:rPr>
          <w:sz w:val="21"/>
          <w:szCs w:val="21"/>
        </w:rPr>
        <w:t xml:space="preserve"> учебном году в следующем составе:</w:t>
      </w:r>
      <w:r>
        <w:t xml:space="preserve"> </w:t>
      </w:r>
    </w:p>
    <w:p w:rsidR="006F5CA9" w:rsidRDefault="004C57F6" w:rsidP="004C57F6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 Председатель комиссии </w:t>
      </w:r>
      <w:r w:rsidR="006F5CA9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6F5CA9">
        <w:rPr>
          <w:sz w:val="21"/>
          <w:szCs w:val="21"/>
        </w:rPr>
        <w:t>Постникова О.Н.</w:t>
      </w:r>
      <w:r>
        <w:rPr>
          <w:sz w:val="21"/>
          <w:szCs w:val="21"/>
        </w:rPr>
        <w:t xml:space="preserve"> – заместитель директора по </w:t>
      </w:r>
      <w:r w:rsidR="006F5CA9">
        <w:rPr>
          <w:sz w:val="21"/>
          <w:szCs w:val="21"/>
        </w:rPr>
        <w:t>У</w:t>
      </w:r>
      <w:r>
        <w:rPr>
          <w:sz w:val="21"/>
          <w:szCs w:val="21"/>
        </w:rPr>
        <w:t>ВР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>Члены комиссии: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 xml:space="preserve">- </w:t>
      </w:r>
      <w:r w:rsidR="006F5CA9">
        <w:rPr>
          <w:sz w:val="21"/>
          <w:szCs w:val="21"/>
        </w:rPr>
        <w:t>Шалыгина Е.А.</w:t>
      </w:r>
      <w:r>
        <w:rPr>
          <w:sz w:val="21"/>
          <w:szCs w:val="21"/>
        </w:rPr>
        <w:t xml:space="preserve"> – </w:t>
      </w:r>
      <w:r w:rsidR="006F5CA9">
        <w:rPr>
          <w:sz w:val="21"/>
          <w:szCs w:val="21"/>
        </w:rPr>
        <w:t>учитель</w:t>
      </w:r>
      <w:r>
        <w:rPr>
          <w:sz w:val="21"/>
          <w:szCs w:val="21"/>
        </w:rPr>
        <w:t xml:space="preserve"> начальных классов,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 xml:space="preserve">- </w:t>
      </w:r>
      <w:proofErr w:type="spellStart"/>
      <w:r w:rsidR="006F5CA9">
        <w:rPr>
          <w:sz w:val="21"/>
          <w:szCs w:val="21"/>
        </w:rPr>
        <w:t>Кашлов</w:t>
      </w:r>
      <w:proofErr w:type="spellEnd"/>
      <w:r w:rsidR="006F5CA9">
        <w:rPr>
          <w:sz w:val="21"/>
          <w:szCs w:val="21"/>
        </w:rPr>
        <w:t xml:space="preserve"> А.А.</w:t>
      </w:r>
      <w:r>
        <w:rPr>
          <w:sz w:val="21"/>
          <w:szCs w:val="21"/>
        </w:rPr>
        <w:t xml:space="preserve">- </w:t>
      </w:r>
      <w:r w:rsidR="006F5CA9">
        <w:rPr>
          <w:sz w:val="21"/>
          <w:szCs w:val="21"/>
        </w:rPr>
        <w:t>завхоз</w:t>
      </w:r>
      <w:r>
        <w:rPr>
          <w:sz w:val="21"/>
          <w:szCs w:val="21"/>
        </w:rPr>
        <w:t>,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 xml:space="preserve">- </w:t>
      </w:r>
      <w:r w:rsidR="006F5CA9">
        <w:rPr>
          <w:sz w:val="21"/>
          <w:szCs w:val="21"/>
        </w:rPr>
        <w:t>Осипова Н.А.</w:t>
      </w:r>
      <w:r>
        <w:rPr>
          <w:sz w:val="21"/>
          <w:szCs w:val="21"/>
        </w:rPr>
        <w:t xml:space="preserve"> – родитель учаще</w:t>
      </w:r>
      <w:r w:rsidR="006F5CA9">
        <w:rPr>
          <w:sz w:val="21"/>
          <w:szCs w:val="21"/>
        </w:rPr>
        <w:t>й</w:t>
      </w:r>
      <w:r>
        <w:rPr>
          <w:sz w:val="21"/>
          <w:szCs w:val="21"/>
        </w:rPr>
        <w:t xml:space="preserve">ся </w:t>
      </w:r>
      <w:r w:rsidR="006F5CA9">
        <w:rPr>
          <w:sz w:val="21"/>
          <w:szCs w:val="21"/>
        </w:rPr>
        <w:t>11</w:t>
      </w:r>
      <w:r>
        <w:rPr>
          <w:sz w:val="21"/>
          <w:szCs w:val="21"/>
        </w:rPr>
        <w:t xml:space="preserve"> класса,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 xml:space="preserve">- </w:t>
      </w:r>
      <w:proofErr w:type="spellStart"/>
      <w:r w:rsidR="006F5CA9">
        <w:rPr>
          <w:sz w:val="21"/>
          <w:szCs w:val="21"/>
        </w:rPr>
        <w:t>Агаева</w:t>
      </w:r>
      <w:proofErr w:type="spellEnd"/>
      <w:r w:rsidR="006F5CA9">
        <w:rPr>
          <w:sz w:val="21"/>
          <w:szCs w:val="21"/>
        </w:rPr>
        <w:t xml:space="preserve"> Е- родитель учащейся 8</w:t>
      </w:r>
      <w:r>
        <w:rPr>
          <w:sz w:val="21"/>
          <w:szCs w:val="21"/>
        </w:rPr>
        <w:t xml:space="preserve"> класса,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 xml:space="preserve">2. Утвердить план работы школьной комиссии по родительскому контролю за организацией питания </w:t>
      </w:r>
      <w:proofErr w:type="gramStart"/>
      <w:r>
        <w:rPr>
          <w:sz w:val="21"/>
          <w:szCs w:val="21"/>
        </w:rPr>
        <w:t>обучающихся</w:t>
      </w:r>
      <w:proofErr w:type="gramEnd"/>
      <w:r>
        <w:rPr>
          <w:sz w:val="21"/>
          <w:szCs w:val="21"/>
        </w:rPr>
        <w:t xml:space="preserve"> (приложение №1).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lastRenderedPageBreak/>
        <w:t xml:space="preserve">3.Утвердить график посещения школьной столовой комиссией (родительский </w:t>
      </w:r>
      <w:proofErr w:type="gramStart"/>
      <w:r>
        <w:rPr>
          <w:sz w:val="21"/>
          <w:szCs w:val="21"/>
        </w:rPr>
        <w:t>контроль) за</w:t>
      </w:r>
      <w:proofErr w:type="gramEnd"/>
      <w:r>
        <w:rPr>
          <w:sz w:val="21"/>
          <w:szCs w:val="21"/>
        </w:rPr>
        <w:t xml:space="preserve"> организацией и качеством горячего питания обучающихся (приложение №2).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>4. Контроль исполнения данного приказа оставляю за собой.</w:t>
      </w:r>
      <w:r>
        <w:t xml:space="preserve"> </w:t>
      </w:r>
    </w:p>
    <w:p w:rsidR="004C57F6" w:rsidRDefault="004C57F6" w:rsidP="004C57F6">
      <w:pPr>
        <w:pStyle w:val="a3"/>
      </w:pPr>
      <w:r>
        <w:rPr>
          <w:sz w:val="21"/>
          <w:szCs w:val="21"/>
        </w:rPr>
        <w:t> </w:t>
      </w:r>
      <w:r>
        <w:t xml:space="preserve"> </w:t>
      </w:r>
    </w:p>
    <w:p w:rsidR="004C57F6" w:rsidRDefault="004C57F6"/>
    <w:tbl>
      <w:tblPr>
        <w:tblW w:w="10330" w:type="dxa"/>
        <w:tblInd w:w="-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2"/>
        <w:gridCol w:w="2745"/>
        <w:gridCol w:w="144"/>
        <w:gridCol w:w="1701"/>
        <w:gridCol w:w="144"/>
        <w:gridCol w:w="2834"/>
      </w:tblGrid>
      <w:tr w:rsidR="004C57F6" w:rsidRPr="009A1E05" w:rsidTr="00191112">
        <w:tc>
          <w:tcPr>
            <w:tcW w:w="2762" w:type="dxa"/>
          </w:tcPr>
          <w:p w:rsidR="004C57F6" w:rsidRPr="009A1E05" w:rsidRDefault="004C57F6" w:rsidP="00191112">
            <w:pPr>
              <w:rPr>
                <w:b/>
              </w:rPr>
            </w:pPr>
            <w:r w:rsidRPr="009A1E05">
              <w:rPr>
                <w:b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7F6" w:rsidRPr="009A1E05" w:rsidRDefault="004C57F6" w:rsidP="00191112">
            <w:pPr>
              <w:jc w:val="center"/>
            </w:pPr>
            <w:r w:rsidRPr="009A1E05">
              <w:t>директор</w:t>
            </w:r>
          </w:p>
        </w:tc>
        <w:tc>
          <w:tcPr>
            <w:tcW w:w="144" w:type="dxa"/>
            <w:vAlign w:val="bottom"/>
          </w:tcPr>
          <w:p w:rsidR="004C57F6" w:rsidRPr="009A1E05" w:rsidRDefault="004C57F6" w:rsidP="0019111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7F6" w:rsidRPr="009A1E05" w:rsidRDefault="004C57F6" w:rsidP="00191112">
            <w:pPr>
              <w:jc w:val="center"/>
            </w:pPr>
          </w:p>
        </w:tc>
        <w:tc>
          <w:tcPr>
            <w:tcW w:w="144" w:type="dxa"/>
            <w:vAlign w:val="bottom"/>
          </w:tcPr>
          <w:p w:rsidR="004C57F6" w:rsidRPr="009A1E05" w:rsidRDefault="004C57F6" w:rsidP="00191112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7F6" w:rsidRPr="009A1E05" w:rsidRDefault="004C57F6" w:rsidP="00191112">
            <w:pPr>
              <w:jc w:val="center"/>
            </w:pPr>
            <w:proofErr w:type="spellStart"/>
            <w:r w:rsidRPr="009A1E05">
              <w:t>Т.А.Ганзенко</w:t>
            </w:r>
            <w:proofErr w:type="spellEnd"/>
          </w:p>
        </w:tc>
      </w:tr>
      <w:tr w:rsidR="004C57F6" w:rsidRPr="009A1E05" w:rsidTr="00191112">
        <w:tc>
          <w:tcPr>
            <w:tcW w:w="2762" w:type="dxa"/>
          </w:tcPr>
          <w:p w:rsidR="004C57F6" w:rsidRPr="009A1E05" w:rsidRDefault="004C57F6" w:rsidP="00191112"/>
        </w:tc>
        <w:tc>
          <w:tcPr>
            <w:tcW w:w="2745" w:type="dxa"/>
          </w:tcPr>
          <w:p w:rsidR="004C57F6" w:rsidRPr="009A1E05" w:rsidRDefault="004C57F6" w:rsidP="00191112">
            <w:pPr>
              <w:jc w:val="center"/>
            </w:pPr>
            <w:r w:rsidRPr="009A1E05">
              <w:t>(должность)</w:t>
            </w:r>
          </w:p>
        </w:tc>
        <w:tc>
          <w:tcPr>
            <w:tcW w:w="144" w:type="dxa"/>
          </w:tcPr>
          <w:p w:rsidR="004C57F6" w:rsidRPr="009A1E05" w:rsidRDefault="004C57F6" w:rsidP="00191112"/>
        </w:tc>
        <w:tc>
          <w:tcPr>
            <w:tcW w:w="1701" w:type="dxa"/>
          </w:tcPr>
          <w:p w:rsidR="004C57F6" w:rsidRPr="009A1E05" w:rsidRDefault="004C57F6" w:rsidP="00191112">
            <w:pPr>
              <w:jc w:val="center"/>
            </w:pPr>
            <w:r w:rsidRPr="009A1E05">
              <w:t>(личная подпись)</w:t>
            </w:r>
          </w:p>
        </w:tc>
        <w:tc>
          <w:tcPr>
            <w:tcW w:w="144" w:type="dxa"/>
          </w:tcPr>
          <w:p w:rsidR="004C57F6" w:rsidRPr="009A1E05" w:rsidRDefault="004C57F6" w:rsidP="00191112"/>
        </w:tc>
        <w:tc>
          <w:tcPr>
            <w:tcW w:w="2834" w:type="dxa"/>
          </w:tcPr>
          <w:p w:rsidR="004C57F6" w:rsidRPr="009A1E05" w:rsidRDefault="004C57F6" w:rsidP="00191112">
            <w:pPr>
              <w:jc w:val="center"/>
            </w:pPr>
            <w:r w:rsidRPr="009A1E05">
              <w:t>(расшифровка подписи)</w:t>
            </w:r>
          </w:p>
        </w:tc>
      </w:tr>
    </w:tbl>
    <w:p w:rsidR="004C57F6" w:rsidRPr="009A1E05" w:rsidRDefault="004C57F6" w:rsidP="004C57F6">
      <w:r w:rsidRPr="009A1E05">
        <w:t>МП</w:t>
      </w:r>
    </w:p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4C57F6"/>
    <w:p w:rsidR="004C57F6" w:rsidRDefault="008C1A06">
      <w:r>
        <w:t xml:space="preserve"> </w:t>
      </w:r>
    </w:p>
    <w:p w:rsidR="004C57F6" w:rsidRDefault="004C57F6"/>
    <w:p w:rsidR="004C57F6" w:rsidRDefault="004C57F6"/>
    <w:p w:rsidR="004C57F6" w:rsidRDefault="004C57F6"/>
    <w:p w:rsidR="006F5CA9" w:rsidRDefault="006F5CA9"/>
    <w:p w:rsidR="006F5CA9" w:rsidRDefault="006F5CA9"/>
    <w:p w:rsidR="006F5CA9" w:rsidRDefault="006F5CA9"/>
    <w:p w:rsidR="004C57F6" w:rsidRPr="004C57F6" w:rsidRDefault="004C57F6" w:rsidP="004C5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комиссии родительского контроля</w:t>
      </w: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7F6" w:rsidRPr="004C57F6" w:rsidRDefault="004C57F6" w:rsidP="004C5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организацией питания и качеством горячего питания</w:t>
      </w: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7F6" w:rsidRPr="004C57F6" w:rsidRDefault="004C57F6" w:rsidP="004C5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6F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proofErr w:type="spellStart"/>
      <w:r w:rsidR="006F5C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F5CA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F5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овоселовка</w:t>
      </w:r>
      <w:proofErr w:type="spellEnd"/>
      <w:r w:rsidR="006F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</w:t>
      </w:r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</w:t>
      </w: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7F6" w:rsidRPr="004C57F6" w:rsidRDefault="004C57F6" w:rsidP="004C5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Сроки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 организацией питания в школе: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-охват учащихся питанием;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-охват учащихся льготным питанием;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-доля </w:t>
            </w:r>
            <w:proofErr w:type="gramStart"/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питающихся</w:t>
            </w:r>
            <w:proofErr w:type="gramEnd"/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 самостоятельно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ежемесячно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Проверка соответствия рациона питания согласно утвержденному меню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ежедневно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Проведение мониторинга отношения учащихся к организации горячего питания в школе: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- анкетирование учащихся и родителей (законных представителей);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-родительский рейд по качеству горячего питания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2 раза в год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ежемесячно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 качеством питания: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-температура блюд;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lastRenderedPageBreak/>
              <w:t> -весовое соответствие блюд;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-вкусовые качества готового блюда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lastRenderedPageBreak/>
              <w:t>ежемесячно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lastRenderedPageBreak/>
              <w:t>Соблюдение санитарного состояния пищеблока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ежемесячно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Соблюдение личной гигиены учащихся перед приемом пищи ежедневно 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ежедневно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 соблюдением норм личной гигиены работниками столовой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ежедневно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7F6" w:rsidRPr="004C57F6" w:rsidTr="004C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Проверка соблюдения графика работы столовой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ежедневно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F6" w:rsidRPr="004C57F6" w:rsidRDefault="004C57F6" w:rsidP="004C57F6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члены комиссии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57F6" w:rsidRPr="004C57F6" w:rsidRDefault="004C57F6" w:rsidP="004C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7F6" w:rsidRPr="004C57F6" w:rsidRDefault="004C57F6" w:rsidP="004C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57F6" w:rsidRPr="004C57F6" w:rsidRDefault="004C57F6" w:rsidP="004C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57F6" w:rsidRPr="004C57F6" w:rsidRDefault="004C57F6" w:rsidP="004C57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4C57F6" w:rsidRPr="004C57F6" w:rsidRDefault="004C57F6" w:rsidP="004C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57F6" w:rsidRPr="004C57F6" w:rsidRDefault="004C57F6" w:rsidP="004C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посещения школьной столовой комиссией (родительский </w:t>
      </w:r>
      <w:proofErr w:type="gramStart"/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контроль) за</w:t>
      </w:r>
      <w:proofErr w:type="gramEnd"/>
      <w:r w:rsidRPr="004C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качеством горячего питания обучающихся</w:t>
      </w: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92"/>
        <w:gridCol w:w="2393"/>
      </w:tblGrid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Дата  посещения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Время посещения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09</w:t>
            </w: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.09.20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22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09.30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06.10.202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10.30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18.11.202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11.30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09</w:t>
            </w: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.12.202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11.30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25.01.202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09.30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10.02.202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10.30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14.03.202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11.30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A9" w:rsidRPr="004C57F6" w:rsidTr="004C57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19.04.202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A9" w:rsidRPr="004C57F6" w:rsidRDefault="006F5CA9" w:rsidP="004C57F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F6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12.30</w:t>
            </w:r>
            <w:r w:rsidRPr="004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57F6" w:rsidRPr="004C57F6" w:rsidRDefault="004C57F6" w:rsidP="004C5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57F6" w:rsidRPr="004C57F6" w:rsidRDefault="004C57F6" w:rsidP="004C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4C57F6" w:rsidRDefault="004C57F6"/>
    <w:sectPr w:rsidR="004C57F6" w:rsidSect="0018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F6"/>
    <w:rsid w:val="001848F3"/>
    <w:rsid w:val="00211B24"/>
    <w:rsid w:val="004C57F6"/>
    <w:rsid w:val="006F5CA9"/>
    <w:rsid w:val="008C1A06"/>
    <w:rsid w:val="00F5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klass</cp:lastModifiedBy>
  <cp:revision>2</cp:revision>
  <dcterms:created xsi:type="dcterms:W3CDTF">2022-08-30T08:42:00Z</dcterms:created>
  <dcterms:modified xsi:type="dcterms:W3CDTF">2022-08-30T08:42:00Z</dcterms:modified>
</cp:coreProperties>
</file>